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7CCF3" w14:textId="77777777" w:rsidR="00990BC2" w:rsidRDefault="00990BC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11BA959D" w14:textId="7ED2F746" w:rsidR="00C336F6" w:rsidRDefault="00C336F6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FORMATO </w:t>
      </w:r>
      <w:r w:rsidR="001565B5">
        <w:rPr>
          <w:rFonts w:ascii="Tahoma" w:eastAsia="Tahoma" w:hAnsi="Tahoma" w:cs="Tahoma"/>
          <w:b/>
          <w:bCs/>
          <w:sz w:val="20"/>
          <w:szCs w:val="20"/>
          <w:lang w:val="es-ES"/>
        </w:rPr>
        <w:t>10</w:t>
      </w:r>
    </w:p>
    <w:p w14:paraId="5BAC363A" w14:textId="2F335D63" w:rsidR="005A08CB" w:rsidRPr="00EE592A" w:rsidRDefault="005B0300" w:rsidP="00EE592A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>
        <w:rPr>
          <w:rFonts w:ascii="Tahoma" w:eastAsia="Tahoma" w:hAnsi="Tahoma" w:cs="Tahoma"/>
          <w:b/>
          <w:bCs/>
          <w:sz w:val="20"/>
          <w:szCs w:val="20"/>
          <w:lang w:val="es-ES"/>
        </w:rPr>
        <w:t>OFERTA ECONOMICA</w:t>
      </w:r>
    </w:p>
    <w:p w14:paraId="59B68928" w14:textId="77777777" w:rsidR="003C63BC" w:rsidRDefault="003C63BC" w:rsidP="002D6883">
      <w:pPr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60210635" w14:textId="186AF144" w:rsidR="007C70E7" w:rsidRDefault="002D6883" w:rsidP="002D6883">
      <w:pPr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>
        <w:rPr>
          <w:rFonts w:ascii="Tahoma" w:eastAsia="Tahoma" w:hAnsi="Tahoma" w:cs="Tahoma"/>
          <w:color w:val="000000" w:themeColor="text1"/>
          <w:sz w:val="20"/>
          <w:szCs w:val="20"/>
        </w:rPr>
        <w:t>Señores</w:t>
      </w:r>
    </w:p>
    <w:p w14:paraId="623D8449" w14:textId="5C5707DE" w:rsidR="007C70E7" w:rsidRDefault="002D6883" w:rsidP="002D6883">
      <w:pPr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>
        <w:rPr>
          <w:rFonts w:ascii="Tahoma" w:eastAsia="Tahoma" w:hAnsi="Tahoma" w:cs="Tahoma"/>
          <w:color w:val="000000" w:themeColor="text1"/>
          <w:sz w:val="20"/>
          <w:szCs w:val="20"/>
        </w:rPr>
        <w:t>TEVEANDINA S.A.S.</w:t>
      </w:r>
    </w:p>
    <w:p w14:paraId="518B3BC4" w14:textId="51F6AD8D" w:rsidR="002D6883" w:rsidRDefault="002D6883" w:rsidP="002D6883">
      <w:pPr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>
        <w:rPr>
          <w:rFonts w:ascii="Tahoma" w:eastAsia="Tahoma" w:hAnsi="Tahoma" w:cs="Tahoma"/>
          <w:color w:val="000000" w:themeColor="text1"/>
          <w:sz w:val="20"/>
          <w:szCs w:val="20"/>
        </w:rPr>
        <w:t>Ciudad</w:t>
      </w:r>
    </w:p>
    <w:p w14:paraId="7D6A0B40" w14:textId="77777777" w:rsidR="002D6883" w:rsidRDefault="002D6883" w:rsidP="007C70E7">
      <w:pPr>
        <w:spacing w:after="16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3E14CC42" w14:textId="581973C7" w:rsidR="005A08CB" w:rsidRPr="00C258C0" w:rsidRDefault="007C70E7" w:rsidP="00161174">
      <w:pPr>
        <w:spacing w:after="160" w:line="240" w:lineRule="auto"/>
        <w:ind w:right="-709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7C70E7">
        <w:rPr>
          <w:rFonts w:ascii="Tahoma" w:eastAsia="Tahoma" w:hAnsi="Tahoma" w:cs="Tahoma"/>
          <w:color w:val="000000" w:themeColor="text1"/>
          <w:sz w:val="20"/>
          <w:szCs w:val="20"/>
        </w:rPr>
        <w:t xml:space="preserve">Yo _______________________ en mi calidad de Representante Legal de la </w:t>
      </w:r>
      <w:r w:rsidR="00161174">
        <w:rPr>
          <w:rFonts w:ascii="Tahoma" w:eastAsia="Tahoma" w:hAnsi="Tahoma" w:cs="Tahoma"/>
          <w:color w:val="000000" w:themeColor="text1"/>
          <w:sz w:val="20"/>
          <w:szCs w:val="20"/>
        </w:rPr>
        <w:t xml:space="preserve">empresa </w:t>
      </w:r>
      <w:r w:rsidRPr="007C70E7">
        <w:rPr>
          <w:rFonts w:ascii="Tahoma" w:eastAsia="Tahoma" w:hAnsi="Tahoma" w:cs="Tahoma"/>
          <w:color w:val="000000" w:themeColor="text1"/>
          <w:sz w:val="20"/>
          <w:szCs w:val="20"/>
        </w:rPr>
        <w:t xml:space="preserve">___________________________, con NIT __________________, presento propuesta económica al proceso de INVITACIÓN </w:t>
      </w:r>
      <w:r w:rsidR="00161174">
        <w:rPr>
          <w:rFonts w:ascii="Tahoma" w:eastAsia="Tahoma" w:hAnsi="Tahoma" w:cs="Tahoma"/>
          <w:color w:val="000000" w:themeColor="text1"/>
          <w:sz w:val="20"/>
          <w:szCs w:val="20"/>
        </w:rPr>
        <w:t xml:space="preserve">CERRADA </w:t>
      </w:r>
      <w:r w:rsidRPr="007C70E7">
        <w:rPr>
          <w:rFonts w:ascii="Tahoma" w:eastAsia="Tahoma" w:hAnsi="Tahoma" w:cs="Tahoma"/>
          <w:color w:val="000000" w:themeColor="text1"/>
          <w:sz w:val="20"/>
          <w:szCs w:val="20"/>
        </w:rPr>
        <w:t>No. 0</w:t>
      </w:r>
      <w:r w:rsidR="00161174">
        <w:rPr>
          <w:rFonts w:ascii="Tahoma" w:eastAsia="Tahoma" w:hAnsi="Tahoma" w:cs="Tahoma"/>
          <w:color w:val="000000" w:themeColor="text1"/>
          <w:sz w:val="20"/>
          <w:szCs w:val="20"/>
        </w:rPr>
        <w:t>0</w:t>
      </w:r>
      <w:r w:rsidR="00270D64">
        <w:rPr>
          <w:rFonts w:ascii="Tahoma" w:eastAsia="Tahoma" w:hAnsi="Tahoma" w:cs="Tahoma"/>
          <w:color w:val="000000" w:themeColor="text1"/>
          <w:sz w:val="20"/>
          <w:szCs w:val="20"/>
        </w:rPr>
        <w:t>2 de 2026</w:t>
      </w:r>
      <w:r w:rsidRPr="007C70E7">
        <w:rPr>
          <w:rFonts w:ascii="Tahoma" w:eastAsia="Tahoma" w:hAnsi="Tahoma" w:cs="Tahoma"/>
          <w:color w:val="000000" w:themeColor="text1"/>
          <w:sz w:val="20"/>
          <w:szCs w:val="20"/>
        </w:rPr>
        <w:t xml:space="preserve"> incluyendo en ella todos los impuestos y costos asociados a los que haya lugar de la siguiente manera</w:t>
      </w:r>
      <w:r>
        <w:rPr>
          <w:rFonts w:ascii="Tahoma" w:eastAsia="Tahoma" w:hAnsi="Tahoma" w:cs="Tahoma"/>
          <w:color w:val="000000" w:themeColor="text1"/>
          <w:sz w:val="20"/>
          <w:szCs w:val="20"/>
        </w:rPr>
        <w:t>:</w:t>
      </w:r>
    </w:p>
    <w:p w14:paraId="3EECD758" w14:textId="66E280D8" w:rsidR="005A08CB" w:rsidRDefault="005A08C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tbl>
      <w:tblPr>
        <w:tblW w:w="10774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992"/>
        <w:gridCol w:w="1418"/>
        <w:gridCol w:w="1081"/>
        <w:gridCol w:w="1045"/>
        <w:gridCol w:w="709"/>
        <w:gridCol w:w="1276"/>
        <w:gridCol w:w="850"/>
        <w:gridCol w:w="1276"/>
      </w:tblGrid>
      <w:tr w:rsidR="00015D9F" w:rsidRPr="00015D9F" w14:paraId="119B1946" w14:textId="77777777" w:rsidTr="00015D9F">
        <w:trPr>
          <w:trHeight w:val="825"/>
        </w:trPr>
        <w:tc>
          <w:tcPr>
            <w:tcW w:w="107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FAB915" w14:textId="77777777" w:rsidR="00015D9F" w:rsidRPr="00015D9F" w:rsidRDefault="00015D9F" w:rsidP="00015D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</w:rPr>
              <w:t>CUADRO No. 1 - VEHÍCULOS</w:t>
            </w:r>
          </w:p>
        </w:tc>
      </w:tr>
      <w:tr w:rsidR="00015D9F" w:rsidRPr="00015D9F" w14:paraId="79C9C286" w14:textId="77777777" w:rsidTr="00015D9F">
        <w:trPr>
          <w:trHeight w:val="2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54037" w14:textId="77777777" w:rsidR="00015D9F" w:rsidRPr="00015D9F" w:rsidRDefault="00015D9F" w:rsidP="00015D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D30C8" w14:textId="77777777" w:rsidR="00015D9F" w:rsidRPr="00015D9F" w:rsidRDefault="00015D9F" w:rsidP="00015D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54858" w14:textId="77777777" w:rsidR="00015D9F" w:rsidRPr="00015D9F" w:rsidRDefault="00015D9F" w:rsidP="00015D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509B9" w14:textId="77777777" w:rsidR="00015D9F" w:rsidRPr="00015D9F" w:rsidRDefault="00015D9F" w:rsidP="00015D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2C910" w14:textId="77777777" w:rsidR="00015D9F" w:rsidRPr="00015D9F" w:rsidRDefault="00015D9F" w:rsidP="00015D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82FE5" w14:textId="77777777" w:rsidR="00015D9F" w:rsidRPr="00015D9F" w:rsidRDefault="00015D9F" w:rsidP="00015D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2502A" w14:textId="77777777" w:rsidR="00015D9F" w:rsidRPr="00015D9F" w:rsidRDefault="00015D9F" w:rsidP="00015D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A2B48" w14:textId="77777777" w:rsidR="00015D9F" w:rsidRPr="00015D9F" w:rsidRDefault="00015D9F" w:rsidP="00015D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B42B2" w14:textId="77777777" w:rsidR="00015D9F" w:rsidRPr="00015D9F" w:rsidRDefault="00015D9F" w:rsidP="00015D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A82D3" w14:textId="77777777" w:rsidR="00015D9F" w:rsidRPr="00015D9F" w:rsidRDefault="00015D9F" w:rsidP="00015D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015D9F" w:rsidRPr="00015D9F" w14:paraId="6E2533EF" w14:textId="77777777" w:rsidTr="00015D9F">
        <w:trPr>
          <w:trHeight w:val="15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C3881C5" w14:textId="77777777" w:rsidR="00015D9F" w:rsidRPr="00270D64" w:rsidRDefault="00015D9F" w:rsidP="00015D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270D64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No.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ED73C68" w14:textId="77777777" w:rsidR="00015D9F" w:rsidRPr="00270D64" w:rsidRDefault="00015D9F" w:rsidP="00015D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270D64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DESCRIPCIÓN DEL BIEN Y/O SERVICIO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2353375" w14:textId="77777777" w:rsidR="00015D9F" w:rsidRPr="00270D64" w:rsidRDefault="00015D9F" w:rsidP="00015D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270D64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 xml:space="preserve">UNIDAD DE MEDIDA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03C288" w14:textId="77777777" w:rsidR="00015D9F" w:rsidRPr="00270D64" w:rsidRDefault="00015D9F" w:rsidP="00015D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270D64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14AA9A2" w14:textId="77777777" w:rsidR="00015D9F" w:rsidRPr="00015D9F" w:rsidRDefault="00015D9F" w:rsidP="00015D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VALOR UNITARIO           ( SIN IVA)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5A779A" w14:textId="77777777" w:rsidR="00015D9F" w:rsidRPr="00015D9F" w:rsidRDefault="00015D9F" w:rsidP="00015D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BASE GRAVABLE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AB4149" w14:textId="77777777" w:rsidR="00015D9F" w:rsidRPr="00015D9F" w:rsidRDefault="00015D9F" w:rsidP="00015D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IVA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1F46E8D" w14:textId="77777777" w:rsidR="00015D9F" w:rsidRPr="00015D9F" w:rsidRDefault="00015D9F" w:rsidP="00015D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VALOR UNITARIO (INCLUIDO IVA)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941F9AD" w14:textId="77777777" w:rsidR="00015D9F" w:rsidRPr="00015D9F" w:rsidRDefault="00015D9F" w:rsidP="00015D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AYS (SI APLICA)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314559C" w14:textId="77777777" w:rsidR="00015D9F" w:rsidRPr="00015D9F" w:rsidRDefault="00015D9F" w:rsidP="00015D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VALOR TOTAL  MENSUAL</w:t>
            </w: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br/>
              <w:t xml:space="preserve"> (Incluido IVA y demás impuestos aplicables) </w:t>
            </w:r>
          </w:p>
        </w:tc>
      </w:tr>
      <w:tr w:rsidR="00270D64" w:rsidRPr="00015D9F" w14:paraId="358B495A" w14:textId="77777777" w:rsidTr="00015D9F">
        <w:trPr>
          <w:trHeight w:val="33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6582E" w14:textId="4100F167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3C78D8" w:fill="FFFFFF"/>
            <w:vAlign w:val="center"/>
            <w:hideMark/>
          </w:tcPr>
          <w:p w14:paraId="39B19608" w14:textId="32C6492D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270D64">
              <w:rPr>
                <w:rFonts w:ascii="Tahoma" w:hAnsi="Tahoma" w:cs="Tahoma"/>
                <w:sz w:val="14"/>
                <w:szCs w:val="14"/>
              </w:rPr>
              <w:t>Vehículo tipo camioneta con capacidad máxima de 6 pasajeros, modelo 2018 en adelante, más conductor, más combustible.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C78D8" w:fill="FFFFFF"/>
            <w:noWrap/>
            <w:vAlign w:val="center"/>
            <w:hideMark/>
          </w:tcPr>
          <w:p w14:paraId="6CD58905" w14:textId="0E3D5B51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270D64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67608" w14:textId="0379D367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HORA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AFC6E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2D489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07E09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FF92F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758B8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C339C0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270D64" w:rsidRPr="00015D9F" w14:paraId="6FC6AC95" w14:textId="77777777" w:rsidTr="00015D9F">
        <w:trPr>
          <w:trHeight w:val="88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9C9ED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466D6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C78D8" w:fill="FFFFFF"/>
            <w:noWrap/>
            <w:vAlign w:val="center"/>
            <w:hideMark/>
          </w:tcPr>
          <w:p w14:paraId="19B9DC23" w14:textId="3A0F25CB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270D64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EEDA1" w14:textId="46E0D80F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DIA</w:t>
            </w: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br/>
              <w:t>(estimado de 12 horas)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EF4D5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363D3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96454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AB9B8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37B18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A62AD9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270D64" w:rsidRPr="00015D9F" w14:paraId="0C231E36" w14:textId="77777777" w:rsidTr="00015D9F">
        <w:trPr>
          <w:trHeight w:val="84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7C398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7749C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C78D8" w:fill="FFFFFF"/>
            <w:noWrap/>
            <w:vAlign w:val="center"/>
            <w:hideMark/>
          </w:tcPr>
          <w:p w14:paraId="3CC16F12" w14:textId="7B0698A8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270D64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EDCAE" w14:textId="7E895D40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MES</w:t>
            </w: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br/>
              <w:t>(estimado de 12 horas por día)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4E292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4A8F8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31933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A6A9C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8952C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FFA329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270D64" w:rsidRPr="00015D9F" w14:paraId="07268DFB" w14:textId="77777777" w:rsidTr="00015D9F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AA794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BA7D0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C78D8" w:fill="FFFFFF"/>
            <w:noWrap/>
            <w:vAlign w:val="center"/>
            <w:hideMark/>
          </w:tcPr>
          <w:p w14:paraId="2331C89B" w14:textId="7359F2A5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270D64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C78D8" w:fill="FFFFFF"/>
            <w:vAlign w:val="center"/>
            <w:hideMark/>
          </w:tcPr>
          <w:p w14:paraId="47E9A751" w14:textId="18CE6FA4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270D64">
              <w:rPr>
                <w:rFonts w:ascii="Tahoma" w:hAnsi="Tahoma" w:cs="Tahoma"/>
                <w:sz w:val="14"/>
                <w:szCs w:val="14"/>
              </w:rPr>
              <w:t>HORA ADICIONAL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4B36D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4571B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E7FFA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05324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26431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BA9D04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270D64" w:rsidRPr="00015D9F" w14:paraId="33FE4721" w14:textId="77777777" w:rsidTr="00015D9F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17C78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100D4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C78D8" w:fill="FFFFFF"/>
            <w:noWrap/>
            <w:vAlign w:val="center"/>
            <w:hideMark/>
          </w:tcPr>
          <w:p w14:paraId="79799AF5" w14:textId="327C84A6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270D64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C78D8" w:fill="FFFFFF"/>
            <w:vAlign w:val="center"/>
            <w:hideMark/>
          </w:tcPr>
          <w:p w14:paraId="493A8FF5" w14:textId="1BF71182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270D64">
              <w:rPr>
                <w:rFonts w:ascii="Tahoma" w:hAnsi="Tahoma" w:cs="Tahoma"/>
                <w:sz w:val="14"/>
                <w:szCs w:val="14"/>
              </w:rPr>
              <w:t>VALOR KILOMETRO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173A8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EE313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A3116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9E306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72256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0D302F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270D64" w:rsidRPr="00015D9F" w14:paraId="4420613A" w14:textId="77777777" w:rsidTr="00015D9F">
        <w:trPr>
          <w:trHeight w:val="593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B7E7A" w14:textId="498ECA8B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FDEB9" w14:textId="58FDFE30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Vehículo tipo mini Van con capacidad máxima de 6 pasajeros, modelo 2018 en adelante, más conductor, más combustible.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00EDD" w14:textId="534407D3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6FBD8" w14:textId="65DCD3C1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HORA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852DA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F56AE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D10C1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870CB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BDA76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08BBFB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270D64" w:rsidRPr="00015D9F" w14:paraId="6D90AD18" w14:textId="77777777" w:rsidTr="00015D9F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ECE21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69C95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1DCBE" w14:textId="1FF1EE35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E2BFA" w14:textId="45D287CB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DIA</w:t>
            </w: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br/>
              <w:t>(estimado de 12 horas)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A168B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FD519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EEAA3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C3ECB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1A179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0C93D9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270D64" w:rsidRPr="00015D9F" w14:paraId="4D25D219" w14:textId="77777777" w:rsidTr="00015D9F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D5393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C10EF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27531" w14:textId="61D93C17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6C6DE" w14:textId="5623B0D1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MES</w:t>
            </w: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br/>
              <w:t>(estimado de 12 horas por día)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82C54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9921F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76F8D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F4838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25792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B663F8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270D64" w:rsidRPr="00015D9F" w14:paraId="18FABCF0" w14:textId="77777777" w:rsidTr="00015D9F">
        <w:trPr>
          <w:trHeight w:val="67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9DAFB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2AE1F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E9410" w14:textId="52C988AB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2D126" w14:textId="717498A3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HORA ADICIONAL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E8682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AEBB0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09D33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B7455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AD3AB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672B74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270D64" w:rsidRPr="00015D9F" w14:paraId="106F7734" w14:textId="77777777" w:rsidTr="00015D9F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EF4B7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EECCB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C78D8" w:fill="FFFFFF"/>
            <w:noWrap/>
            <w:vAlign w:val="center"/>
            <w:hideMark/>
          </w:tcPr>
          <w:p w14:paraId="647EF931" w14:textId="15EED3E6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270D64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C78D8" w:fill="FFFFFF"/>
            <w:vAlign w:val="center"/>
            <w:hideMark/>
          </w:tcPr>
          <w:p w14:paraId="762AB7A5" w14:textId="731F6B9A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270D64">
              <w:rPr>
                <w:rFonts w:ascii="Tahoma" w:hAnsi="Tahoma" w:cs="Tahoma"/>
                <w:sz w:val="14"/>
                <w:szCs w:val="14"/>
              </w:rPr>
              <w:t>VALOR KILOMETRO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435E4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45CE5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C9AB3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7B93E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A4EE0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A0A890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270D64" w:rsidRPr="00015D9F" w14:paraId="095A6805" w14:textId="77777777" w:rsidTr="00015D9F">
        <w:trPr>
          <w:trHeight w:val="593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CC608" w14:textId="3A09CA6C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5E6F6" w14:textId="43034942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 xml:space="preserve">Vehículo tipo mini Van con capacidad máxima de 6 pasajeros, </w:t>
            </w: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modelo 2018 en adelante, más conductor, más combustible.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A6534" w14:textId="55B9694B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93CDB" w14:textId="0F0AE164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HORA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0638B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797FF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EFCF0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A3ADB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0E230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A22462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270D64" w:rsidRPr="00015D9F" w14:paraId="42E42C78" w14:textId="77777777" w:rsidTr="00015D9F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545EE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8AB8E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A363C" w14:textId="4782A502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F78DC" w14:textId="158D7763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DIA</w:t>
            </w: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br/>
              <w:t>(estimado de 12 horas)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C5A54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20A27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C5880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C1AA3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6CDE3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553BCE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270D64" w:rsidRPr="00015D9F" w14:paraId="1299EAAA" w14:textId="77777777" w:rsidTr="00015D9F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AE13E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FE5B5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C36F6" w14:textId="322DE008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5258E" w14:textId="685139FD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MES</w:t>
            </w: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br/>
              <w:t>(estimado de 12 horas por día)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E762D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88206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10CAE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02349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68A93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6F082F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270D64" w:rsidRPr="00015D9F" w14:paraId="091B0E6C" w14:textId="77777777" w:rsidTr="00015D9F">
        <w:trPr>
          <w:trHeight w:val="67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C2B57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76931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B6CAB" w14:textId="6F9A3F0D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4BD4D" w14:textId="2814C343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HORA ADICIONAL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F235D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C924F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5AD5A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82891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91877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2C8C9C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270D64" w:rsidRPr="00015D9F" w14:paraId="65A234D1" w14:textId="77777777" w:rsidTr="00015D9F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4FF3A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04489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C78D8" w:fill="FFFFFF"/>
            <w:noWrap/>
            <w:vAlign w:val="center"/>
            <w:hideMark/>
          </w:tcPr>
          <w:p w14:paraId="7B122E55" w14:textId="1E86E7A8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270D64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C78D8" w:fill="FFFFFF"/>
            <w:vAlign w:val="center"/>
            <w:hideMark/>
          </w:tcPr>
          <w:p w14:paraId="038868AC" w14:textId="0336CDC5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270D64">
              <w:rPr>
                <w:rFonts w:ascii="Tahoma" w:hAnsi="Tahoma" w:cs="Tahoma"/>
                <w:sz w:val="14"/>
                <w:szCs w:val="14"/>
              </w:rPr>
              <w:t>VALOR KILOMETRO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43047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CEA8F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F56D4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2C58E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19774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4BFFD4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270D64" w:rsidRPr="00015D9F" w14:paraId="6C766D11" w14:textId="77777777" w:rsidTr="00015D9F">
        <w:trPr>
          <w:trHeight w:val="63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116BC" w14:textId="2BFEC463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F7D9" w14:textId="6D0A31DA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Vehículo tipo Microbús o Van con capacidad máxima de 11 pasajeros, modelo 2018 en adelante, más conductor, más combustible.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E1998" w14:textId="71DB8E79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8CD4A" w14:textId="048FA418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HORA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84708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9CBC3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AA0C0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5C656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6955A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8C7BCF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270D64" w:rsidRPr="00015D9F" w14:paraId="5800A671" w14:textId="77777777" w:rsidTr="00015D9F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32036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774FC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FB851" w14:textId="59CA3CD3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EF44A" w14:textId="274EBA63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DIA</w:t>
            </w: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br/>
              <w:t>(estimado de 12 horas)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E6DEA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B51DE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0A3C4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7792F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0D7F7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59FB0B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270D64" w:rsidRPr="00015D9F" w14:paraId="6D7D06BE" w14:textId="77777777" w:rsidTr="00015D9F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E27E6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D7D24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6BF12" w14:textId="4D62A68A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CEC15" w14:textId="63804B34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MES</w:t>
            </w: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br/>
              <w:t>(estimado de 12 horas por día)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9B399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BE9D8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6E793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EBFA7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B4DEC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7931EC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270D64" w:rsidRPr="00015D9F" w14:paraId="4E6EAE46" w14:textId="77777777" w:rsidTr="00015D9F">
        <w:trPr>
          <w:trHeight w:val="79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8A952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4AA32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2204C" w14:textId="4EC3E6FA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DDF2D" w14:textId="04E84238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HORA ADICIONAL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7737A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5D6A6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89B83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2B826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F4F31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0DC5EA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270D64" w:rsidRPr="00015D9F" w14:paraId="598F9B70" w14:textId="77777777" w:rsidTr="00015D9F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08E79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65FAC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C78D8" w:fill="FFFFFF"/>
            <w:noWrap/>
            <w:vAlign w:val="center"/>
            <w:hideMark/>
          </w:tcPr>
          <w:p w14:paraId="1A91074E" w14:textId="2594889C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270D64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C78D8" w:fill="FFFFFF"/>
            <w:vAlign w:val="center"/>
            <w:hideMark/>
          </w:tcPr>
          <w:p w14:paraId="48D1E931" w14:textId="748B6B35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270D64">
              <w:rPr>
                <w:rFonts w:ascii="Tahoma" w:hAnsi="Tahoma" w:cs="Tahoma"/>
                <w:sz w:val="14"/>
                <w:szCs w:val="14"/>
              </w:rPr>
              <w:t>VALOR KILOMETRO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BDCEF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79862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DE674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EDDE9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41174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9E78DE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270D64" w:rsidRPr="00015D9F" w14:paraId="220C5978" w14:textId="77777777" w:rsidTr="00015D9F">
        <w:trPr>
          <w:trHeight w:val="67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AF9C4" w14:textId="4EC2AF2F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CCB7D" w14:textId="081F3FE2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Vehículo tipo Furgón, de 2 toneladas en adelante cerrada, modelo 2018 en adelante, más conductor, más combustible.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75AD7" w14:textId="568E0FB9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4E18A" w14:textId="07575F3B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HORA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D59A6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53283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F9325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CDE31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4B8EC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56F547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270D64" w:rsidRPr="00015D9F" w14:paraId="538CD695" w14:textId="77777777" w:rsidTr="00015D9F">
        <w:trPr>
          <w:trHeight w:val="67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11EAB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26A4D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4E031" w14:textId="4C43BDE8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997EE" w14:textId="76AC3DD9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DIA</w:t>
            </w: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br/>
              <w:t>(estimado de 12 horas)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68762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4B99C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144A7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3903D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13845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388D2D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270D64" w:rsidRPr="00015D9F" w14:paraId="6AF97E21" w14:textId="77777777" w:rsidTr="00015D9F">
        <w:trPr>
          <w:trHeight w:val="67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0E6CC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303B0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16024" w14:textId="15B43FC8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1F975" w14:textId="6D427B99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MES</w:t>
            </w: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br/>
              <w:t>(estimado de 12 horas por día)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BAFB4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0810E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3C8CF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B750F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67B58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E6AFF7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270D64" w:rsidRPr="00015D9F" w14:paraId="6BA30A96" w14:textId="77777777" w:rsidTr="00015D9F">
        <w:trPr>
          <w:trHeight w:val="67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8AB4F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097CB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C1306" w14:textId="6E4B097E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2B1F4" w14:textId="64914F9A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HORA ADICIONAL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1E99B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BC4D6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B244E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C80A8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068F9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B7FE49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270D64" w:rsidRPr="00015D9F" w14:paraId="3E598357" w14:textId="77777777" w:rsidTr="00015D9F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A150D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6779B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C78D8" w:fill="FFFFFF"/>
            <w:noWrap/>
            <w:vAlign w:val="center"/>
            <w:hideMark/>
          </w:tcPr>
          <w:p w14:paraId="23072DA8" w14:textId="7B4BAB21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270D64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C78D8" w:fill="FFFFFF"/>
            <w:vAlign w:val="center"/>
            <w:hideMark/>
          </w:tcPr>
          <w:p w14:paraId="656F5049" w14:textId="578CE03E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270D64">
              <w:rPr>
                <w:rFonts w:ascii="Tahoma" w:hAnsi="Tahoma" w:cs="Tahoma"/>
                <w:sz w:val="14"/>
                <w:szCs w:val="14"/>
              </w:rPr>
              <w:t>VALOR KILOMETRO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7DA95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96CB4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C28DC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82FF4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467AC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2A2EFE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270D64" w:rsidRPr="00015D9F" w14:paraId="6F3B2F23" w14:textId="77777777" w:rsidTr="00015D9F">
        <w:trPr>
          <w:trHeight w:val="63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07BDF" w14:textId="1E6AA811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CD6A2" w14:textId="2C707097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Vehículo tipo Camioneta Tipo campero (4x2 o 4x4) con capacidad mínima de 4 pasajeros, modelo 2018 en adelante, más conductor, más combustible.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2B64D" w14:textId="2EC06723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8A3AD" w14:textId="35E2E3FD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HORA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C1FDA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EDFB6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92A27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2D642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295BD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E765DA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270D64" w:rsidRPr="00015D9F" w14:paraId="55051D6A" w14:textId="77777777" w:rsidTr="00015D9F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C54D7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F9126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03EDE" w14:textId="33086C45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878E1" w14:textId="3D5A7CE4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DIA</w:t>
            </w: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br/>
              <w:t>(estimado de 12 horas)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22C59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C3FA7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2C408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742FE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1ED2E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D4CE8F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270D64" w:rsidRPr="00015D9F" w14:paraId="3E1CD802" w14:textId="77777777" w:rsidTr="00015D9F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640B4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D0105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D0F87" w14:textId="716A98CF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9B1C5" w14:textId="2A6262ED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MES</w:t>
            </w: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br/>
              <w:t>(estimado de 12 horas por día)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592A1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70FF1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B684C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CD3A0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F5474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57A9E1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270D64" w:rsidRPr="00015D9F" w14:paraId="378CDA60" w14:textId="77777777" w:rsidTr="00015D9F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79233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0B613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5C102" w14:textId="2C4CDBDC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A35DB" w14:textId="2FFEEB7E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270D64">
              <w:rPr>
                <w:rFonts w:ascii="Tahoma" w:hAnsi="Tahoma" w:cs="Tahoma"/>
                <w:sz w:val="14"/>
                <w:szCs w:val="14"/>
              </w:rPr>
              <w:t>HORA ADICIONAL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0DB03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EF4BB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F8054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ADA8D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F2A5D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591524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270D64" w:rsidRPr="00015D9F" w14:paraId="28D0EFEA" w14:textId="77777777" w:rsidTr="00015D9F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2559D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B3F7A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C78D8" w:fill="FFFFFF"/>
            <w:noWrap/>
            <w:vAlign w:val="center"/>
            <w:hideMark/>
          </w:tcPr>
          <w:p w14:paraId="197F0430" w14:textId="5F8393B4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270D64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C78D8" w:fill="FFFFFF"/>
            <w:vAlign w:val="center"/>
            <w:hideMark/>
          </w:tcPr>
          <w:p w14:paraId="38D06940" w14:textId="30F11864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270D64">
              <w:rPr>
                <w:rFonts w:ascii="Tahoma" w:hAnsi="Tahoma" w:cs="Tahoma"/>
                <w:sz w:val="14"/>
                <w:szCs w:val="14"/>
              </w:rPr>
              <w:t>VALOR KILOMETRO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27E7D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B4AC5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01460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A722D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B173D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A778C4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270D64" w:rsidRPr="00015D9F" w14:paraId="60452E41" w14:textId="77777777" w:rsidTr="00015D9F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290AF75" w14:textId="686E0B02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81856" w14:textId="5820AEA9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 xml:space="preserve">Vehículo tipo Camioneta doble cabina (4x2 o 4x4) con capacidad mínima de 4 pasajeros, modelo 2018 en </w:t>
            </w: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adelante, más conductor, más combustible.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A6665" w14:textId="47F458A1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711A6" w14:textId="034F7158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HORA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CE8CB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B8545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47385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08BC8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F6907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DCDE34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270D64" w:rsidRPr="00015D9F" w14:paraId="0EDA39FA" w14:textId="77777777" w:rsidTr="00015D9F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0C6AC0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681A3F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3BC33" w14:textId="584F2ABF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7DE27" w14:textId="3ECAD74E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DIA</w:t>
            </w: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br/>
              <w:t>(estimado de 12 horas)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227AE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909D2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A629B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59951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79D6D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0F591B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270D64" w:rsidRPr="00015D9F" w14:paraId="5B57237C" w14:textId="77777777" w:rsidTr="00015D9F">
        <w:trPr>
          <w:trHeight w:val="28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EEE523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D96E32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53F05" w14:textId="0C389AE3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F67E7" w14:textId="352DF4ED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MES</w:t>
            </w: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br/>
              <w:t xml:space="preserve">(estimado de 12 </w:t>
            </w: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horas por día)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1CE86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CE111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322B7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7A2A5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75774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92C9DE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270D64" w:rsidRPr="00015D9F" w14:paraId="21ADD576" w14:textId="77777777" w:rsidTr="00015D9F">
        <w:trPr>
          <w:trHeight w:val="22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F94415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B5B305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1950A" w14:textId="63BDA660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F92C0" w14:textId="2ED1847A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270D64">
              <w:rPr>
                <w:rFonts w:ascii="Tahoma" w:hAnsi="Tahoma" w:cs="Tahoma"/>
                <w:color w:val="000000"/>
                <w:sz w:val="14"/>
                <w:szCs w:val="14"/>
              </w:rPr>
              <w:t>HORA ADICIONAL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D9BBA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C0F73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9A9A8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E8E09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BE0C8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4B5FF9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270D64" w:rsidRPr="00015D9F" w14:paraId="44905E66" w14:textId="77777777" w:rsidTr="00015D9F">
        <w:trPr>
          <w:trHeight w:val="12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E2C90A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474ED0" w14:textId="77777777" w:rsidR="00270D64" w:rsidRPr="00270D64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3C78D8" w:fill="FFFFFF"/>
            <w:noWrap/>
            <w:vAlign w:val="center"/>
            <w:hideMark/>
          </w:tcPr>
          <w:p w14:paraId="69A754A8" w14:textId="0162F492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270D64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3C78D8" w:fill="FFFFFF"/>
            <w:vAlign w:val="center"/>
            <w:hideMark/>
          </w:tcPr>
          <w:p w14:paraId="53679BBA" w14:textId="496CB267" w:rsidR="00270D64" w:rsidRPr="00270D64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270D64">
              <w:rPr>
                <w:rFonts w:ascii="Tahoma" w:hAnsi="Tahoma" w:cs="Tahoma"/>
                <w:sz w:val="14"/>
                <w:szCs w:val="14"/>
              </w:rPr>
              <w:t>VALOR KILOMETRO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E2196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B4A5D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0A794" w14:textId="77777777" w:rsidR="00270D64" w:rsidRPr="00015D9F" w:rsidRDefault="00270D64" w:rsidP="00270D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9B1C7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61767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DCAAC6" w14:textId="77777777" w:rsidR="00270D64" w:rsidRPr="00015D9F" w:rsidRDefault="00270D64" w:rsidP="00270D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15D9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</w:tbl>
    <w:p w14:paraId="0A6C8223" w14:textId="77777777" w:rsidR="005B0300" w:rsidRDefault="005B0300" w:rsidP="00FF075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101F9051" w14:textId="5900AFFE" w:rsidR="00FF0756" w:rsidRPr="00FF0756" w:rsidRDefault="00FF0756" w:rsidP="00FF0756">
      <w:pPr>
        <w:spacing w:after="0" w:line="240" w:lineRule="auto"/>
        <w:rPr>
          <w:rFonts w:ascii="Tahoma" w:eastAsia="Tahoma" w:hAnsi="Tahoma" w:cs="Tahoma"/>
          <w:sz w:val="18"/>
          <w:szCs w:val="18"/>
        </w:rPr>
      </w:pPr>
      <w:r w:rsidRPr="00FF0756">
        <w:rPr>
          <w:rFonts w:ascii="Tahoma" w:hAnsi="Tahoma" w:cs="Tahoma"/>
          <w:b/>
          <w:sz w:val="20"/>
          <w:szCs w:val="20"/>
        </w:rPr>
        <w:t xml:space="preserve">  NOTA 1: </w:t>
      </w:r>
      <w:r w:rsidRPr="00FF0756">
        <w:rPr>
          <w:rFonts w:ascii="Tahoma" w:eastAsia="Times New Roman" w:hAnsi="Tahoma" w:cs="Tahoma"/>
          <w:iCs/>
          <w:sz w:val="20"/>
        </w:rPr>
        <w:t>Se solicita indicar si los precios incluyen o no IVA y demás impuestos aplicable</w:t>
      </w:r>
      <w:r>
        <w:rPr>
          <w:rFonts w:ascii="Tahoma" w:eastAsia="Times New Roman" w:hAnsi="Tahoma" w:cs="Tahoma"/>
          <w:iCs/>
          <w:sz w:val="20"/>
        </w:rPr>
        <w:t>s.</w:t>
      </w:r>
    </w:p>
    <w:p w14:paraId="5DC11FE7" w14:textId="77777777" w:rsidR="00FF0756" w:rsidRPr="00FF0756" w:rsidRDefault="00FF0756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59B02979" w14:textId="45A7CA96" w:rsidR="00FF0756" w:rsidRPr="00161174" w:rsidRDefault="00FF0756" w:rsidP="00161174">
      <w:pPr>
        <w:pStyle w:val="Prrafodelista"/>
        <w:numPr>
          <w:ilvl w:val="0"/>
          <w:numId w:val="47"/>
        </w:numPr>
        <w:tabs>
          <w:tab w:val="left" w:pos="300"/>
        </w:tabs>
        <w:spacing w:after="0" w:line="240" w:lineRule="auto"/>
        <w:ind w:right="-943"/>
        <w:rPr>
          <w:rFonts w:ascii="Tahoma" w:eastAsia="Tahoma" w:hAnsi="Tahoma" w:cs="Tahoma"/>
          <w:b/>
          <w:bCs/>
          <w:sz w:val="20"/>
          <w:szCs w:val="20"/>
        </w:rPr>
      </w:pPr>
      <w:r w:rsidRPr="00161174">
        <w:rPr>
          <w:rFonts w:ascii="Tahoma" w:eastAsia="Times New Roman" w:hAnsi="Tahoma" w:cs="Tahoma"/>
          <w:b/>
          <w:iCs/>
          <w:sz w:val="20"/>
        </w:rPr>
        <w:t xml:space="preserve">Valor total del servicio o comisión: </w:t>
      </w:r>
      <w:r w:rsidRPr="00161174">
        <w:rPr>
          <w:rFonts w:ascii="Tahoma" w:eastAsia="Times New Roman" w:hAnsi="Tahoma" w:cs="Tahoma"/>
          <w:iCs/>
          <w:sz w:val="20"/>
        </w:rPr>
        <w:t>Se debe indicar el valor total de todos los ítems relacionados o en su defecto la comisión a cobrar cuando el servicio lo genere. (Cuando aplique).</w:t>
      </w:r>
    </w:p>
    <w:p w14:paraId="19668FDD" w14:textId="77777777" w:rsidR="00FF0756" w:rsidRDefault="00FF0756" w:rsidP="005B0300">
      <w:pPr>
        <w:spacing w:after="0" w:line="240" w:lineRule="auto"/>
        <w:rPr>
          <w:rFonts w:ascii="Tahoma" w:eastAsia="Tahoma" w:hAnsi="Tahoma" w:cs="Tahoma"/>
          <w:b/>
          <w:bCs/>
          <w:sz w:val="20"/>
          <w:szCs w:val="20"/>
        </w:rPr>
      </w:pPr>
    </w:p>
    <w:p w14:paraId="10047157" w14:textId="77777777" w:rsidR="00161174" w:rsidRDefault="00161174" w:rsidP="005B0300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55F18FDA" w14:textId="4F5F2467" w:rsidR="00FF0756" w:rsidRDefault="005B0300" w:rsidP="005B0300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FIRMA DEL PROPONENTE (REPRESENTANTE LEGAL O APODERADO)</w:t>
      </w:r>
    </w:p>
    <w:p w14:paraId="6074ACB8" w14:textId="77777777" w:rsidR="005B0300" w:rsidRDefault="005B0300" w:rsidP="005B0300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05D0B116" w14:textId="65B07EB1" w:rsidR="005B0300" w:rsidRDefault="005B0300" w:rsidP="003C63BC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C.C. No. _________________________________</w:t>
      </w:r>
    </w:p>
    <w:p w14:paraId="7A947E14" w14:textId="77777777" w:rsidR="003C63BC" w:rsidRPr="003C63BC" w:rsidRDefault="003C63BC" w:rsidP="003C63BC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023F2A0C" w14:textId="77777777" w:rsidR="005B0300" w:rsidRDefault="005B0300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tbl>
      <w:tblPr>
        <w:tblStyle w:val="TableNormal"/>
        <w:tblW w:w="8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4310"/>
      </w:tblGrid>
      <w:tr w:rsidR="00EE592A" w14:paraId="081E5D19" w14:textId="77777777" w:rsidTr="00161174">
        <w:trPr>
          <w:trHeight w:val="241"/>
        </w:trPr>
        <w:tc>
          <w:tcPr>
            <w:tcW w:w="4479" w:type="dxa"/>
          </w:tcPr>
          <w:p w14:paraId="444D2159" w14:textId="77777777" w:rsidR="00EE592A" w:rsidRDefault="00EE592A" w:rsidP="00E053FD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4310" w:type="dxa"/>
          </w:tcPr>
          <w:p w14:paraId="5E053064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92A" w14:paraId="703F107C" w14:textId="77777777" w:rsidTr="00161174">
        <w:trPr>
          <w:trHeight w:val="242"/>
        </w:trPr>
        <w:tc>
          <w:tcPr>
            <w:tcW w:w="4479" w:type="dxa"/>
          </w:tcPr>
          <w:p w14:paraId="0FE649B9" w14:textId="77777777" w:rsidR="00EE592A" w:rsidRDefault="00EE592A" w:rsidP="00E053FD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RAZÓN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SOCIAL:</w:t>
            </w:r>
          </w:p>
        </w:tc>
        <w:tc>
          <w:tcPr>
            <w:tcW w:w="4310" w:type="dxa"/>
          </w:tcPr>
          <w:p w14:paraId="10A6F62F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92A" w14:paraId="66F26194" w14:textId="77777777" w:rsidTr="00161174">
        <w:trPr>
          <w:trHeight w:val="239"/>
        </w:trPr>
        <w:tc>
          <w:tcPr>
            <w:tcW w:w="4479" w:type="dxa"/>
          </w:tcPr>
          <w:p w14:paraId="3E6853B7" w14:textId="77777777" w:rsidR="00EE592A" w:rsidRDefault="00EE592A" w:rsidP="00E053FD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4310" w:type="dxa"/>
          </w:tcPr>
          <w:p w14:paraId="43607842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92A" w14:paraId="390460AB" w14:textId="77777777" w:rsidTr="00161174">
        <w:trPr>
          <w:trHeight w:val="241"/>
        </w:trPr>
        <w:tc>
          <w:tcPr>
            <w:tcW w:w="4479" w:type="dxa"/>
          </w:tcPr>
          <w:p w14:paraId="7B96504A" w14:textId="77777777" w:rsidR="00EE592A" w:rsidRDefault="00EE592A" w:rsidP="00E053FD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IDENTIDAD:</w:t>
            </w:r>
          </w:p>
        </w:tc>
        <w:tc>
          <w:tcPr>
            <w:tcW w:w="4310" w:type="dxa"/>
          </w:tcPr>
          <w:p w14:paraId="50932BCE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92A" w14:paraId="431EB263" w14:textId="77777777" w:rsidTr="00161174">
        <w:trPr>
          <w:trHeight w:val="241"/>
        </w:trPr>
        <w:tc>
          <w:tcPr>
            <w:tcW w:w="4479" w:type="dxa"/>
          </w:tcPr>
          <w:p w14:paraId="77FD49FF" w14:textId="77777777" w:rsidR="00EE592A" w:rsidRDefault="00EE592A" w:rsidP="00E053FD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z w:val="20"/>
              </w:rPr>
              <w:t>CIUDAD:</w:t>
            </w:r>
          </w:p>
        </w:tc>
        <w:tc>
          <w:tcPr>
            <w:tcW w:w="4310" w:type="dxa"/>
          </w:tcPr>
          <w:p w14:paraId="4B0CBF96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92A" w14:paraId="62638AE0" w14:textId="77777777" w:rsidTr="00161174">
        <w:trPr>
          <w:trHeight w:val="241"/>
        </w:trPr>
        <w:tc>
          <w:tcPr>
            <w:tcW w:w="4479" w:type="dxa"/>
          </w:tcPr>
          <w:p w14:paraId="0BAE5217" w14:textId="77777777" w:rsidR="00EE592A" w:rsidRDefault="00EE592A" w:rsidP="00E053FD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4310" w:type="dxa"/>
          </w:tcPr>
          <w:p w14:paraId="398FF2D4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92A" w14:paraId="6E97755A" w14:textId="77777777" w:rsidTr="00161174">
        <w:trPr>
          <w:trHeight w:val="242"/>
        </w:trPr>
        <w:tc>
          <w:tcPr>
            <w:tcW w:w="4479" w:type="dxa"/>
          </w:tcPr>
          <w:p w14:paraId="1FD3A7BE" w14:textId="77777777" w:rsidR="00EE592A" w:rsidRDefault="00EE592A" w:rsidP="00E053FD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TELÉFONO:</w:t>
            </w:r>
          </w:p>
        </w:tc>
        <w:tc>
          <w:tcPr>
            <w:tcW w:w="4310" w:type="dxa"/>
          </w:tcPr>
          <w:p w14:paraId="15D6DAE0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0DE968" w14:textId="00BFE545" w:rsidR="00DE6B9D" w:rsidRDefault="00DE6B9D" w:rsidP="003C63BC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bookmarkStart w:id="0" w:name="_GoBack"/>
      <w:bookmarkEnd w:id="0"/>
    </w:p>
    <w:sectPr w:rsidR="00DE6B9D" w:rsidSect="004F6013">
      <w:headerReference w:type="default" r:id="rId8"/>
      <w:pgSz w:w="12240" w:h="15840"/>
      <w:pgMar w:top="1417" w:right="2317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05787" w14:textId="77777777" w:rsidR="00805978" w:rsidRDefault="00805978" w:rsidP="006E1CAF">
      <w:pPr>
        <w:spacing w:after="0" w:line="240" w:lineRule="auto"/>
      </w:pPr>
      <w:r>
        <w:separator/>
      </w:r>
    </w:p>
  </w:endnote>
  <w:endnote w:type="continuationSeparator" w:id="0">
    <w:p w14:paraId="4C147CE1" w14:textId="77777777" w:rsidR="00805978" w:rsidRDefault="00805978" w:rsidP="006E1CAF">
      <w:pPr>
        <w:spacing w:after="0" w:line="240" w:lineRule="auto"/>
      </w:pPr>
      <w:r>
        <w:continuationSeparator/>
      </w:r>
    </w:p>
  </w:endnote>
  <w:endnote w:type="continuationNotice" w:id="1">
    <w:p w14:paraId="4729066D" w14:textId="77777777" w:rsidR="00805978" w:rsidRDefault="008059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E8E2E" w14:textId="77777777" w:rsidR="00805978" w:rsidRDefault="00805978" w:rsidP="006E1CAF">
      <w:pPr>
        <w:spacing w:after="0" w:line="240" w:lineRule="auto"/>
      </w:pPr>
      <w:r>
        <w:separator/>
      </w:r>
    </w:p>
  </w:footnote>
  <w:footnote w:type="continuationSeparator" w:id="0">
    <w:p w14:paraId="0A46DD61" w14:textId="77777777" w:rsidR="00805978" w:rsidRDefault="00805978" w:rsidP="006E1CAF">
      <w:pPr>
        <w:spacing w:after="0" w:line="240" w:lineRule="auto"/>
      </w:pPr>
      <w:r>
        <w:continuationSeparator/>
      </w:r>
    </w:p>
  </w:footnote>
  <w:footnote w:type="continuationNotice" w:id="1">
    <w:p w14:paraId="47D24BD9" w14:textId="77777777" w:rsidR="00805978" w:rsidRDefault="008059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C9839" w14:textId="71BCCDA2" w:rsidR="00C44386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7329A41B" wp14:editId="717E22D2">
          <wp:simplePos x="0" y="0"/>
          <wp:positionH relativeFrom="column">
            <wp:posOffset>-665750</wp:posOffset>
          </wp:positionH>
          <wp:positionV relativeFrom="paragraph">
            <wp:posOffset>-117715</wp:posOffset>
          </wp:positionV>
          <wp:extent cx="1452245" cy="539750"/>
          <wp:effectExtent l="0" t="0" r="0" b="0"/>
          <wp:wrapNone/>
          <wp:docPr id="1010349535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83C863" w14:textId="3CDA321F" w:rsidR="00305C60" w:rsidRPr="00B15C10" w:rsidRDefault="00C44386" w:rsidP="00C336F6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</w:t>
    </w:r>
    <w:r w:rsidR="00990BC2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INVITACIÓN </w:t>
    </w:r>
    <w:r w:rsidR="00560B6D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CERRADA 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>No.</w:t>
    </w:r>
    <w:r w:rsidR="008356E4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00</w:t>
    </w:r>
    <w:r w:rsidR="00270D64">
      <w:rPr>
        <w:rFonts w:ascii="Tahoma" w:hAnsi="Tahoma" w:cs="Tahoma"/>
        <w:b/>
        <w:bCs/>
        <w:color w:val="auto"/>
        <w:sz w:val="18"/>
        <w:szCs w:val="18"/>
        <w:lang w:val="es-ES"/>
      </w:rPr>
      <w:t>2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DE 202</w:t>
    </w:r>
    <w:r w:rsidR="00270D64">
      <w:rPr>
        <w:rFonts w:ascii="Tahoma" w:hAnsi="Tahoma" w:cs="Tahoma"/>
        <w:b/>
        <w:bCs/>
        <w:color w:val="auto"/>
        <w:sz w:val="18"/>
        <w:szCs w:val="18"/>
        <w:lang w:val="es-ES"/>
      </w:rPr>
      <w:t>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B94C8D"/>
    <w:multiLevelType w:val="hybridMultilevel"/>
    <w:tmpl w:val="09DEF8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E815C0"/>
    <w:multiLevelType w:val="hybridMultilevel"/>
    <w:tmpl w:val="A8A8A1F2"/>
    <w:lvl w:ilvl="0" w:tplc="240A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9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5"/>
  </w:num>
  <w:num w:numId="4">
    <w:abstractNumId w:val="12"/>
  </w:num>
  <w:num w:numId="5">
    <w:abstractNumId w:val="46"/>
  </w:num>
  <w:num w:numId="6">
    <w:abstractNumId w:val="7"/>
  </w:num>
  <w:num w:numId="7">
    <w:abstractNumId w:val="16"/>
  </w:num>
  <w:num w:numId="8">
    <w:abstractNumId w:val="21"/>
  </w:num>
  <w:num w:numId="9">
    <w:abstractNumId w:val="27"/>
  </w:num>
  <w:num w:numId="10">
    <w:abstractNumId w:val="38"/>
  </w:num>
  <w:num w:numId="11">
    <w:abstractNumId w:val="22"/>
  </w:num>
  <w:num w:numId="12">
    <w:abstractNumId w:val="40"/>
  </w:num>
  <w:num w:numId="13">
    <w:abstractNumId w:val="42"/>
  </w:num>
  <w:num w:numId="14">
    <w:abstractNumId w:val="30"/>
  </w:num>
  <w:num w:numId="15">
    <w:abstractNumId w:val="32"/>
  </w:num>
  <w:num w:numId="16">
    <w:abstractNumId w:val="17"/>
  </w:num>
  <w:num w:numId="17">
    <w:abstractNumId w:val="8"/>
  </w:num>
  <w:num w:numId="18">
    <w:abstractNumId w:val="29"/>
  </w:num>
  <w:num w:numId="19">
    <w:abstractNumId w:val="34"/>
  </w:num>
  <w:num w:numId="20">
    <w:abstractNumId w:val="24"/>
  </w:num>
  <w:num w:numId="21">
    <w:abstractNumId w:val="6"/>
  </w:num>
  <w:num w:numId="22">
    <w:abstractNumId w:val="19"/>
  </w:num>
  <w:num w:numId="23">
    <w:abstractNumId w:val="26"/>
  </w:num>
  <w:num w:numId="24">
    <w:abstractNumId w:val="0"/>
  </w:num>
  <w:num w:numId="25">
    <w:abstractNumId w:val="9"/>
  </w:num>
  <w:num w:numId="26">
    <w:abstractNumId w:val="1"/>
  </w:num>
  <w:num w:numId="27">
    <w:abstractNumId w:val="37"/>
  </w:num>
  <w:num w:numId="28">
    <w:abstractNumId w:val="33"/>
  </w:num>
  <w:num w:numId="29">
    <w:abstractNumId w:val="15"/>
  </w:num>
  <w:num w:numId="30">
    <w:abstractNumId w:val="3"/>
  </w:num>
  <w:num w:numId="31">
    <w:abstractNumId w:val="43"/>
  </w:num>
  <w:num w:numId="32">
    <w:abstractNumId w:val="39"/>
  </w:num>
  <w:num w:numId="33">
    <w:abstractNumId w:val="31"/>
  </w:num>
  <w:num w:numId="34">
    <w:abstractNumId w:val="44"/>
  </w:num>
  <w:num w:numId="35">
    <w:abstractNumId w:val="41"/>
  </w:num>
  <w:num w:numId="36">
    <w:abstractNumId w:val="13"/>
  </w:num>
  <w:num w:numId="37">
    <w:abstractNumId w:val="5"/>
  </w:num>
  <w:num w:numId="38">
    <w:abstractNumId w:val="4"/>
  </w:num>
  <w:num w:numId="39">
    <w:abstractNumId w:val="36"/>
  </w:num>
  <w:num w:numId="40">
    <w:abstractNumId w:val="2"/>
  </w:num>
  <w:num w:numId="41">
    <w:abstractNumId w:val="23"/>
  </w:num>
  <w:num w:numId="42">
    <w:abstractNumId w:val="28"/>
  </w:num>
  <w:num w:numId="43">
    <w:abstractNumId w:val="35"/>
  </w:num>
  <w:num w:numId="44">
    <w:abstractNumId w:val="45"/>
  </w:num>
  <w:num w:numId="45">
    <w:abstractNumId w:val="20"/>
  </w:num>
  <w:num w:numId="46">
    <w:abstractNumId w:val="18"/>
  </w:num>
  <w:num w:numId="47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5D9F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2BE6"/>
    <w:rsid w:val="000B3264"/>
    <w:rsid w:val="000B553A"/>
    <w:rsid w:val="000C177B"/>
    <w:rsid w:val="000C266F"/>
    <w:rsid w:val="000C5095"/>
    <w:rsid w:val="000E2294"/>
    <w:rsid w:val="000F095F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565B5"/>
    <w:rsid w:val="00161174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0E6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0D64"/>
    <w:rsid w:val="00271139"/>
    <w:rsid w:val="0027221E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D6883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15BCD"/>
    <w:rsid w:val="0032076D"/>
    <w:rsid w:val="003209DA"/>
    <w:rsid w:val="003223C4"/>
    <w:rsid w:val="00330442"/>
    <w:rsid w:val="00331D0D"/>
    <w:rsid w:val="0033505F"/>
    <w:rsid w:val="003355F2"/>
    <w:rsid w:val="003404F8"/>
    <w:rsid w:val="00346B67"/>
    <w:rsid w:val="00353700"/>
    <w:rsid w:val="00354C3B"/>
    <w:rsid w:val="00356E41"/>
    <w:rsid w:val="0036284C"/>
    <w:rsid w:val="00366C49"/>
    <w:rsid w:val="00367782"/>
    <w:rsid w:val="00370C07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81E"/>
    <w:rsid w:val="003A4CCF"/>
    <w:rsid w:val="003C43DA"/>
    <w:rsid w:val="003C474C"/>
    <w:rsid w:val="003C6013"/>
    <w:rsid w:val="003C63BC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C7AD9"/>
    <w:rsid w:val="004E1CAF"/>
    <w:rsid w:val="004E7163"/>
    <w:rsid w:val="004F1915"/>
    <w:rsid w:val="004F2764"/>
    <w:rsid w:val="004F6013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0B6D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0300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A1D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06379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C70E7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20CA"/>
    <w:rsid w:val="007F575E"/>
    <w:rsid w:val="007F6912"/>
    <w:rsid w:val="007F75D9"/>
    <w:rsid w:val="008006A2"/>
    <w:rsid w:val="00802CB8"/>
    <w:rsid w:val="0080597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1841"/>
    <w:rsid w:val="00833E3A"/>
    <w:rsid w:val="008356E4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0BC2"/>
    <w:rsid w:val="0099173F"/>
    <w:rsid w:val="00993859"/>
    <w:rsid w:val="009A30D8"/>
    <w:rsid w:val="009A4543"/>
    <w:rsid w:val="009A47B0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27DC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04E8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23A9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36F6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AAB"/>
    <w:rsid w:val="00CC3BEA"/>
    <w:rsid w:val="00CC3C32"/>
    <w:rsid w:val="00CC3FD8"/>
    <w:rsid w:val="00CC4B68"/>
    <w:rsid w:val="00CC583F"/>
    <w:rsid w:val="00CC6EA0"/>
    <w:rsid w:val="00CD2076"/>
    <w:rsid w:val="00CD3C0C"/>
    <w:rsid w:val="00CD3FB9"/>
    <w:rsid w:val="00CD5E32"/>
    <w:rsid w:val="00CF0E34"/>
    <w:rsid w:val="00CF52A3"/>
    <w:rsid w:val="00D001A8"/>
    <w:rsid w:val="00D01CED"/>
    <w:rsid w:val="00D02A3F"/>
    <w:rsid w:val="00D07672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026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7B26"/>
    <w:rsid w:val="00EE3F92"/>
    <w:rsid w:val="00EE41C8"/>
    <w:rsid w:val="00EE592A"/>
    <w:rsid w:val="00EE7839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2285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A542D"/>
    <w:rsid w:val="00FB02D9"/>
    <w:rsid w:val="00FB1574"/>
    <w:rsid w:val="00FB1D7E"/>
    <w:rsid w:val="00FC184F"/>
    <w:rsid w:val="00FC1F89"/>
    <w:rsid w:val="00FC6CE4"/>
    <w:rsid w:val="00FC7369"/>
    <w:rsid w:val="00FD59E9"/>
    <w:rsid w:val="00FD60FF"/>
    <w:rsid w:val="00FE65D1"/>
    <w:rsid w:val="00FEB16E"/>
    <w:rsid w:val="00FF0756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D7205"/>
  <w15:docId w15:val="{6F7D8E7E-45B6-433C-92FC-F9F235E4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E59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592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1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ECB8A1-2A2A-4C5B-A0D2-4C9891128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 Melisa</cp:lastModifiedBy>
  <cp:revision>4</cp:revision>
  <dcterms:created xsi:type="dcterms:W3CDTF">2025-02-08T00:28:00Z</dcterms:created>
  <dcterms:modified xsi:type="dcterms:W3CDTF">2026-02-06T21:31:00Z</dcterms:modified>
</cp:coreProperties>
</file>